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21B30" w14:textId="76ED4E42" w:rsidR="006666A2" w:rsidRDefault="003B7EC4" w:rsidP="00C864C2">
      <w:pPr>
        <w:jc w:val="both"/>
        <w:rPr>
          <w:lang w:val="sr-Latn-BA"/>
        </w:rPr>
      </w:pPr>
      <w:r>
        <w:rPr>
          <w:lang w:val="sr-Latn-BA"/>
        </w:rPr>
        <w:t>Na</w:t>
      </w:r>
      <w:r w:rsidR="00C864C2">
        <w:rPr>
          <w:lang w:val="sr-Latn-BA"/>
        </w:rPr>
        <w:t xml:space="preserve"> osnovu odredbe člana 31. i 32. Statuta Inžinjerske komore Republike Srpske (u daljem tekstu: „Statut Komore“), te shodnom primjenom odredbe člana 18. stav 1., 20., 21., 22. Statuta Komore</w:t>
      </w:r>
      <w:r w:rsidR="00556A81">
        <w:rPr>
          <w:lang w:val="sr-Latn-BA"/>
        </w:rPr>
        <w:t xml:space="preserve">, </w:t>
      </w:r>
      <w:r w:rsidR="00BF0A7D">
        <w:rPr>
          <w:lang w:val="sr-Latn-BA"/>
        </w:rPr>
        <w:t xml:space="preserve">na sjednici </w:t>
      </w:r>
      <w:r w:rsidR="00BF0A7D" w:rsidRPr="00BF0A7D">
        <w:rPr>
          <w:lang w:val="sr-Latn-BA"/>
        </w:rPr>
        <w:t>Strukovne komore</w:t>
      </w:r>
      <w:r w:rsidR="00495068">
        <w:rPr>
          <w:lang w:val="sr-Latn-BA"/>
        </w:rPr>
        <w:t xml:space="preserve"> </w:t>
      </w:r>
      <w:r w:rsidR="00495068">
        <w:rPr>
          <w:kern w:val="0"/>
          <w:lang w:val="sr-Latn-BA"/>
          <w14:ligatures w14:val="none"/>
        </w:rPr>
        <w:t>inžinjera saobraćaja,</w:t>
      </w:r>
      <w:r w:rsidR="00495068">
        <w:rPr>
          <w:kern w:val="0"/>
          <w:lang w:val="sr-Latn-BA"/>
          <w14:ligatures w14:val="none"/>
        </w:rPr>
        <w:t xml:space="preserve"> </w:t>
      </w:r>
      <w:r w:rsidR="00495068">
        <w:rPr>
          <w:kern w:val="0"/>
          <w:lang w:val="sr-Latn-BA"/>
          <w14:ligatures w14:val="none"/>
        </w:rPr>
        <w:t xml:space="preserve">tehnologije, šumarstva, prostornih planera i drugih tehničkih struka </w:t>
      </w:r>
      <w:r w:rsidR="00BF0A7D">
        <w:rPr>
          <w:lang w:val="sr-Latn-BA"/>
        </w:rPr>
        <w:t xml:space="preserve"> donesena je </w:t>
      </w:r>
    </w:p>
    <w:p w14:paraId="7ECBFE50" w14:textId="77777777" w:rsidR="00AE28BD" w:rsidRDefault="00AE28BD">
      <w:pPr>
        <w:rPr>
          <w:lang w:val="sr-Latn-BA"/>
        </w:rPr>
      </w:pPr>
    </w:p>
    <w:p w14:paraId="1D51C138" w14:textId="176C2F0F" w:rsidR="00C864C2" w:rsidRDefault="00BF0A7D" w:rsidP="00C864C2">
      <w:pPr>
        <w:jc w:val="center"/>
        <w:rPr>
          <w:b/>
          <w:bCs/>
          <w:lang w:val="sr-Latn-BA"/>
        </w:rPr>
      </w:pPr>
      <w:r>
        <w:rPr>
          <w:b/>
          <w:bCs/>
          <w:lang w:val="sr-Latn-BA"/>
        </w:rPr>
        <w:t>ODLUKA</w:t>
      </w:r>
    </w:p>
    <w:p w14:paraId="16D19C99" w14:textId="0810BB21" w:rsidR="00A15B39" w:rsidRPr="00556A81" w:rsidRDefault="00BF0A7D" w:rsidP="00C864C2">
      <w:pPr>
        <w:jc w:val="center"/>
        <w:rPr>
          <w:b/>
          <w:bCs/>
          <w:lang w:val="sr-Latn-BA"/>
        </w:rPr>
      </w:pPr>
      <w:r>
        <w:rPr>
          <w:b/>
          <w:bCs/>
          <w:lang w:val="sr-Latn-BA"/>
        </w:rPr>
        <w:t xml:space="preserve">o </w:t>
      </w:r>
      <w:r w:rsidR="00A15B39">
        <w:rPr>
          <w:b/>
          <w:bCs/>
          <w:lang w:val="sr-Latn-BA"/>
        </w:rPr>
        <w:t>u</w:t>
      </w:r>
      <w:r w:rsidR="00A15B39" w:rsidRPr="00A15B39">
        <w:rPr>
          <w:b/>
          <w:bCs/>
          <w:lang w:val="sr-Latn-BA"/>
        </w:rPr>
        <w:t>svajanj</w:t>
      </w:r>
      <w:r w:rsidR="00A15B39">
        <w:rPr>
          <w:b/>
          <w:bCs/>
          <w:lang w:val="sr-Latn-BA"/>
        </w:rPr>
        <w:t>u</w:t>
      </w:r>
      <w:r w:rsidR="00A15B39" w:rsidRPr="00A15B39">
        <w:rPr>
          <w:b/>
          <w:bCs/>
          <w:lang w:val="sr-Latn-BA"/>
        </w:rPr>
        <w:t xml:space="preserve"> informacije o isteku mandata članovima Izvršnog odbora i delegatima za Skupštinu Inžinjerske komore Republike Srpske </w:t>
      </w:r>
    </w:p>
    <w:p w14:paraId="34563967" w14:textId="77777777" w:rsidR="00A15B39" w:rsidRDefault="00A15B39">
      <w:pPr>
        <w:rPr>
          <w:lang w:val="sr-Latn-BA"/>
        </w:rPr>
      </w:pPr>
    </w:p>
    <w:p w14:paraId="4FCB6870" w14:textId="5C4DA301" w:rsidR="00A15B39" w:rsidRDefault="00A15B39">
      <w:pPr>
        <w:rPr>
          <w:lang w:val="sr-Latn-BA"/>
        </w:rPr>
      </w:pPr>
      <w:r>
        <w:rPr>
          <w:lang w:val="sr-Latn-BA"/>
        </w:rPr>
        <w:t xml:space="preserve">Mandat članovima </w:t>
      </w:r>
      <w:r w:rsidRPr="00A15B39">
        <w:rPr>
          <w:lang w:val="sr-Latn-BA"/>
        </w:rPr>
        <w:t>Izvršnog odbora</w:t>
      </w:r>
      <w:r>
        <w:rPr>
          <w:lang w:val="sr-Latn-BA"/>
        </w:rPr>
        <w:t xml:space="preserve"> imenovanim dana _______ odlukom ________ istekao je dana _______ i traje do donošenja odluke o imenovanju novih.</w:t>
      </w:r>
    </w:p>
    <w:p w14:paraId="09739086" w14:textId="61FDCEA0" w:rsidR="00AE28BD" w:rsidRDefault="00A15B39" w:rsidP="00BF0A7D">
      <w:pPr>
        <w:rPr>
          <w:lang w:val="sr-Latn-BA"/>
        </w:rPr>
      </w:pPr>
      <w:r>
        <w:rPr>
          <w:lang w:val="sr-Latn-BA"/>
        </w:rPr>
        <w:t xml:space="preserve">Mandat delegatima </w:t>
      </w:r>
      <w:r w:rsidRPr="00A15B39">
        <w:rPr>
          <w:lang w:val="sr-Latn-BA"/>
        </w:rPr>
        <w:t>za Skupštinu Inžinjerske komore Republike Srpske</w:t>
      </w:r>
      <w:r>
        <w:rPr>
          <w:lang w:val="sr-Latn-BA"/>
        </w:rPr>
        <w:t xml:space="preserve"> imenovanim dana _______ odlukom  __________ istekao je dana _________ i traje do donošenja odluke o imenovanju novih.</w:t>
      </w:r>
    </w:p>
    <w:p w14:paraId="7C527154" w14:textId="52DD778E" w:rsidR="00A15B39" w:rsidRDefault="00A15B39" w:rsidP="00BF0A7D">
      <w:pPr>
        <w:rPr>
          <w:lang w:val="sr-Latn-BA"/>
        </w:rPr>
      </w:pPr>
      <w:r>
        <w:rPr>
          <w:lang w:val="sr-Latn-BA"/>
        </w:rPr>
        <w:t>Ova Odluka stupa na snagu odmah po donošenju.</w:t>
      </w:r>
    </w:p>
    <w:p w14:paraId="42D29582" w14:textId="77777777" w:rsidR="00A15B39" w:rsidRPr="00556A81" w:rsidRDefault="00A15B39" w:rsidP="00BF0A7D">
      <w:pPr>
        <w:rPr>
          <w:lang w:val="sr-Latn-BA"/>
        </w:rPr>
      </w:pPr>
    </w:p>
    <w:p w14:paraId="520D4B57" w14:textId="7587E97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Dana:</w:t>
      </w:r>
    </w:p>
    <w:p w14:paraId="698DB934" w14:textId="1628F8C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Broj:</w:t>
      </w:r>
    </w:p>
    <w:p w14:paraId="72D27E6B" w14:textId="5465726A" w:rsidR="00956539" w:rsidRDefault="00956539" w:rsidP="00956539">
      <w:pPr>
        <w:jc w:val="both"/>
        <w:rPr>
          <w:lang w:val="sr-Latn-BA"/>
        </w:rPr>
      </w:pPr>
    </w:p>
    <w:p w14:paraId="5ADA4C2C" w14:textId="6A13D765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 xml:space="preserve">Predsjednik </w:t>
      </w:r>
      <w:r w:rsidR="00BF0A7D">
        <w:rPr>
          <w:lang w:val="sr-Latn-BA"/>
        </w:rPr>
        <w:t>Skupštine</w:t>
      </w:r>
    </w:p>
    <w:p w14:paraId="3FF27628" w14:textId="4DDEFC59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>__________________________</w:t>
      </w:r>
    </w:p>
    <w:p w14:paraId="78ED956E" w14:textId="77777777" w:rsidR="00BF0A7D" w:rsidRDefault="00BF0A7D" w:rsidP="00956539">
      <w:pPr>
        <w:jc w:val="right"/>
        <w:rPr>
          <w:lang w:val="sr-Latn-BA"/>
        </w:rPr>
      </w:pPr>
    </w:p>
    <w:p w14:paraId="62AEBF4F" w14:textId="77777777" w:rsidR="00BF0A7D" w:rsidRPr="00B37AA5" w:rsidRDefault="00BF0A7D" w:rsidP="00956539">
      <w:pPr>
        <w:jc w:val="right"/>
        <w:rPr>
          <w:lang w:val="sr-Latn-BA"/>
        </w:rPr>
      </w:pPr>
    </w:p>
    <w:sectPr w:rsidR="00BF0A7D" w:rsidRPr="00B37A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F161FF"/>
    <w:multiLevelType w:val="hybridMultilevel"/>
    <w:tmpl w:val="8F9E2A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1997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EC4"/>
    <w:rsid w:val="00096727"/>
    <w:rsid w:val="001655BC"/>
    <w:rsid w:val="003B7EC4"/>
    <w:rsid w:val="00495068"/>
    <w:rsid w:val="00556A81"/>
    <w:rsid w:val="006666A2"/>
    <w:rsid w:val="008F5C05"/>
    <w:rsid w:val="00956539"/>
    <w:rsid w:val="009D3BCB"/>
    <w:rsid w:val="00A15B39"/>
    <w:rsid w:val="00AE28BD"/>
    <w:rsid w:val="00B37AA5"/>
    <w:rsid w:val="00B70F24"/>
    <w:rsid w:val="00BF0A7D"/>
    <w:rsid w:val="00C864C2"/>
    <w:rsid w:val="00CD09EB"/>
    <w:rsid w:val="00D947F3"/>
    <w:rsid w:val="00DC042B"/>
    <w:rsid w:val="00F2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0C73A"/>
  <w15:chartTrackingRefBased/>
  <w15:docId w15:val="{3E697491-86B8-40C1-A113-0D16B690A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7E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7E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7E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7E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7E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7E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7E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7E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7E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7E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7E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7E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7E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7E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7E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7E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7E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7E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B7E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7E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7E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7E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7E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7E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7E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7E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7E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7E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7EC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Milenko Majstorovic</dc:creator>
  <cp:keywords/>
  <dc:description/>
  <cp:lastModifiedBy>Ivana Vrzić</cp:lastModifiedBy>
  <cp:revision>10</cp:revision>
  <dcterms:created xsi:type="dcterms:W3CDTF">2025-05-26T07:06:00Z</dcterms:created>
  <dcterms:modified xsi:type="dcterms:W3CDTF">2025-06-03T09:02:00Z</dcterms:modified>
</cp:coreProperties>
</file>